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236B" w14:textId="25CC4BCF" w:rsidR="008E7082" w:rsidRPr="00BC774B" w:rsidRDefault="008E7082" w:rsidP="008E7082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</w:t>
      </w:r>
      <w:r w:rsidR="00E5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2428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14:paraId="6CBDA0C0" w14:textId="77777777" w:rsidR="008E7082" w:rsidRPr="00BC774B" w:rsidRDefault="008E7082" w:rsidP="008E7082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Pełniącej funkcję Prezydenta Miasta Sopotu</w:t>
      </w:r>
    </w:p>
    <w:p w14:paraId="41CCE0A2" w14:textId="7CC21736" w:rsidR="008E7082" w:rsidRPr="00BC774B" w:rsidRDefault="008E7082" w:rsidP="008E7082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E5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16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kwietnia 2024 r.</w:t>
      </w:r>
    </w:p>
    <w:p w14:paraId="30DAEA92" w14:textId="77777777" w:rsidR="003A64CB" w:rsidRPr="00004DD8" w:rsidRDefault="003A64CB" w:rsidP="003A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5ACC4" w14:textId="14478205" w:rsidR="003A64CB" w:rsidRPr="008E7082" w:rsidRDefault="003A64CB" w:rsidP="00C56D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przeprowadzenia konkursu </w:t>
      </w:r>
      <w:r w:rsidR="008E708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kandydata na stanowisko dyrektora </w:t>
      </w:r>
      <w:r w:rsidR="00072627" w:rsidRPr="008E7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Zespołu Szkół Specjalnych Nr 5 </w:t>
      </w:r>
      <w:r w:rsidR="008E7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072627" w:rsidRPr="008E7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im. Marii Grzegorzewskiej</w:t>
      </w:r>
      <w:r w:rsidR="00C56D5A" w:rsidRPr="008E708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Sopocie</w:t>
      </w:r>
    </w:p>
    <w:p w14:paraId="56E4080A" w14:textId="77777777" w:rsidR="003A64CB" w:rsidRPr="008E7082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ED290F" w14:textId="551B0873" w:rsidR="003A64CB" w:rsidRPr="008E7082" w:rsidRDefault="003A64CB" w:rsidP="003A64CB">
      <w:pPr>
        <w:pStyle w:val="Tekstpodstawowy"/>
        <w:jc w:val="both"/>
        <w:rPr>
          <w:rFonts w:ascii="Arial" w:hAnsi="Arial" w:cs="Arial"/>
        </w:rPr>
      </w:pPr>
      <w:r w:rsidRPr="008E7082">
        <w:rPr>
          <w:rFonts w:ascii="Arial" w:hAnsi="Arial" w:cs="Arial"/>
        </w:rPr>
        <w:t xml:space="preserve">Na podstawie art. 63 </w:t>
      </w:r>
      <w:r w:rsidR="007B017B" w:rsidRPr="008E7082">
        <w:rPr>
          <w:rFonts w:ascii="Arial" w:hAnsi="Arial" w:cs="Arial"/>
        </w:rPr>
        <w:t>ust. 14</w:t>
      </w:r>
      <w:r w:rsidR="002E58C9" w:rsidRPr="008E7082">
        <w:rPr>
          <w:rFonts w:ascii="Arial" w:hAnsi="Arial" w:cs="Arial"/>
        </w:rPr>
        <w:t xml:space="preserve"> </w:t>
      </w:r>
      <w:r w:rsidR="00E55537" w:rsidRPr="008E7082">
        <w:rPr>
          <w:rFonts w:ascii="Arial" w:hAnsi="Arial" w:cs="Arial"/>
        </w:rPr>
        <w:t xml:space="preserve">i 16 </w:t>
      </w:r>
      <w:r w:rsidRPr="008E7082">
        <w:rPr>
          <w:rFonts w:ascii="Arial" w:hAnsi="Arial" w:cs="Arial"/>
        </w:rPr>
        <w:t xml:space="preserve">ustawy z dnia 14 grudnia 2016 r. Prawo oświatowe </w:t>
      </w:r>
      <w:r w:rsidR="005246F3" w:rsidRPr="008E7082">
        <w:rPr>
          <w:rFonts w:ascii="Arial" w:hAnsi="Arial" w:cs="Arial"/>
        </w:rPr>
        <w:br/>
      </w:r>
      <w:r w:rsidR="00C25342" w:rsidRPr="00644747">
        <w:rPr>
          <w:rFonts w:ascii="Arial" w:hAnsi="Arial" w:cs="Arial"/>
        </w:rPr>
        <w:t>(Dz.U. z</w:t>
      </w:r>
      <w:r w:rsidR="00953B39" w:rsidRPr="00644747">
        <w:rPr>
          <w:rFonts w:ascii="Arial" w:hAnsi="Arial" w:cs="Arial"/>
        </w:rPr>
        <w:t> </w:t>
      </w:r>
      <w:r w:rsidR="00C25342" w:rsidRPr="00644747">
        <w:rPr>
          <w:rFonts w:ascii="Arial" w:hAnsi="Arial" w:cs="Arial"/>
        </w:rPr>
        <w:t>202</w:t>
      </w:r>
      <w:r w:rsidR="008F218B" w:rsidRPr="00644747">
        <w:rPr>
          <w:rFonts w:ascii="Arial" w:hAnsi="Arial" w:cs="Arial"/>
        </w:rPr>
        <w:t>3</w:t>
      </w:r>
      <w:r w:rsidR="00C25342" w:rsidRPr="00644747">
        <w:rPr>
          <w:rFonts w:ascii="Arial" w:hAnsi="Arial" w:cs="Arial"/>
        </w:rPr>
        <w:t xml:space="preserve"> r. poz. </w:t>
      </w:r>
      <w:r w:rsidR="008F218B" w:rsidRPr="00644747">
        <w:rPr>
          <w:rFonts w:ascii="Arial" w:hAnsi="Arial" w:cs="Arial"/>
        </w:rPr>
        <w:t>900</w:t>
      </w:r>
      <w:r w:rsidR="00644747" w:rsidRPr="00644747">
        <w:rPr>
          <w:rFonts w:ascii="Arial" w:hAnsi="Arial" w:cs="Arial"/>
        </w:rPr>
        <w:t xml:space="preserve"> tj.</w:t>
      </w:r>
      <w:r w:rsidR="00C25342" w:rsidRPr="00644747">
        <w:rPr>
          <w:rFonts w:ascii="Arial" w:hAnsi="Arial" w:cs="Arial"/>
        </w:rPr>
        <w:t>)</w:t>
      </w:r>
    </w:p>
    <w:p w14:paraId="0B4CDC6D" w14:textId="77777777" w:rsidR="003A64CB" w:rsidRPr="008E7082" w:rsidRDefault="003A64CB" w:rsidP="003A64CB">
      <w:pPr>
        <w:pStyle w:val="Tekstpodstawowy"/>
        <w:jc w:val="center"/>
        <w:rPr>
          <w:rFonts w:ascii="Arial" w:hAnsi="Arial" w:cs="Arial"/>
        </w:rPr>
      </w:pPr>
      <w:r w:rsidRPr="008E7082">
        <w:rPr>
          <w:rFonts w:ascii="Arial" w:hAnsi="Arial" w:cs="Arial"/>
        </w:rPr>
        <w:t>zarządzam, co  następuje:</w:t>
      </w:r>
    </w:p>
    <w:p w14:paraId="1EB0E903" w14:textId="77777777" w:rsidR="003A64CB" w:rsidRPr="008E7082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E7E066" w14:textId="77777777" w:rsidR="003A64C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§ 1</w:t>
      </w:r>
    </w:p>
    <w:p w14:paraId="5723D03E" w14:textId="77777777" w:rsidR="008E7082" w:rsidRPr="008E7082" w:rsidRDefault="008E7082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986764" w14:textId="135C62E1" w:rsidR="003A64CB" w:rsidRPr="008E7082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sz w:val="24"/>
          <w:szCs w:val="24"/>
          <w:lang w:eastAsia="pl-PL"/>
        </w:rPr>
        <w:t xml:space="preserve">Do przeprowadzenia konkursu na kandydata na stanowisko dyrektora </w:t>
      </w:r>
      <w:r w:rsidR="00072627" w:rsidRPr="008E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Zespołu Szkół Specjalnych Nr 5 im. Marii Grzegorzewskiej </w:t>
      </w:r>
      <w:r w:rsidR="007C609B" w:rsidRPr="008E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Sopocie </w:t>
      </w:r>
      <w:r w:rsidRPr="008E7082">
        <w:rPr>
          <w:rFonts w:ascii="Arial" w:eastAsia="Times New Roman" w:hAnsi="Arial" w:cs="Arial"/>
          <w:sz w:val="24"/>
          <w:szCs w:val="24"/>
          <w:lang w:eastAsia="pl-PL"/>
        </w:rPr>
        <w:t>powołuję komisję konkursową w składzie:</w:t>
      </w:r>
    </w:p>
    <w:p w14:paraId="7EC36C53" w14:textId="77777777" w:rsidR="003A64CB" w:rsidRPr="008E7082" w:rsidRDefault="003A64CB" w:rsidP="003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2E58C9" w:rsidRPr="008E7082" w14:paraId="4B4C1E70" w14:textId="77777777" w:rsidTr="002E58C9">
        <w:tc>
          <w:tcPr>
            <w:tcW w:w="3920" w:type="dxa"/>
            <w:hideMark/>
          </w:tcPr>
          <w:p w14:paraId="2A1F95E1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18C5979B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F55D7FE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8E7082" w14:paraId="5D3BD14C" w14:textId="77777777" w:rsidTr="002E58C9">
        <w:tc>
          <w:tcPr>
            <w:tcW w:w="3920" w:type="dxa"/>
            <w:hideMark/>
          </w:tcPr>
          <w:p w14:paraId="42388F92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Piotr Płocki</w:t>
            </w:r>
          </w:p>
        </w:tc>
        <w:tc>
          <w:tcPr>
            <w:tcW w:w="686" w:type="dxa"/>
            <w:hideMark/>
          </w:tcPr>
          <w:p w14:paraId="0EE8A890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E974B98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8E7082" w14:paraId="2CF68841" w14:textId="77777777" w:rsidTr="002E58C9">
        <w:tc>
          <w:tcPr>
            <w:tcW w:w="3920" w:type="dxa"/>
            <w:hideMark/>
          </w:tcPr>
          <w:p w14:paraId="5AD92A99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58440F30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6079BF3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8E7082" w14:paraId="0C797FB0" w14:textId="77777777" w:rsidTr="002E58C9">
        <w:tc>
          <w:tcPr>
            <w:tcW w:w="3920" w:type="dxa"/>
            <w:hideMark/>
          </w:tcPr>
          <w:p w14:paraId="08D5EA54" w14:textId="3C0102AF" w:rsidR="002E58C9" w:rsidRPr="008E7082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  <w:r w:rsidR="008F218B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chał Banacki</w:t>
            </w:r>
          </w:p>
        </w:tc>
        <w:tc>
          <w:tcPr>
            <w:tcW w:w="686" w:type="dxa"/>
            <w:hideMark/>
          </w:tcPr>
          <w:p w14:paraId="118B3B49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56E1DC9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8E7082" w14:paraId="3C0E719B" w14:textId="77777777" w:rsidTr="002E58C9">
        <w:tc>
          <w:tcPr>
            <w:tcW w:w="3920" w:type="dxa"/>
            <w:hideMark/>
          </w:tcPr>
          <w:p w14:paraId="3AD854FC" w14:textId="092E4FB6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  <w:r w:rsidR="004855A4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Pilarski</w:t>
            </w:r>
          </w:p>
          <w:p w14:paraId="0B407C61" w14:textId="13C5689C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  <w:r w:rsidR="006E21C3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 Zemła</w:t>
            </w:r>
          </w:p>
          <w:p w14:paraId="2C244A58" w14:textId="4CEEC735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="002644C4" w:rsidRPr="008E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4C4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Aleksandra Jachnik</w:t>
            </w:r>
          </w:p>
        </w:tc>
        <w:tc>
          <w:tcPr>
            <w:tcW w:w="686" w:type="dxa"/>
            <w:hideMark/>
          </w:tcPr>
          <w:p w14:paraId="2025BD8F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3BB7C3B1" w14:textId="77777777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744EFC8" w14:textId="13DB31BF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4A13089" w14:textId="46CFDB93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2F276E25" w14:textId="04CCF8B7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5E37DE9D" w14:textId="2B1AAE0E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  <w:p w14:paraId="7AAF8F03" w14:textId="4FE66443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8E7082" w14:paraId="5995A820" w14:textId="77777777" w:rsidTr="002E58C9">
        <w:tc>
          <w:tcPr>
            <w:tcW w:w="3920" w:type="dxa"/>
          </w:tcPr>
          <w:p w14:paraId="1129298B" w14:textId="477E779D" w:rsidR="002E58C9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Renata Matys</w:t>
            </w:r>
          </w:p>
        </w:tc>
        <w:tc>
          <w:tcPr>
            <w:tcW w:w="686" w:type="dxa"/>
          </w:tcPr>
          <w:p w14:paraId="732B71FD" w14:textId="55A78A3D" w:rsidR="002E58C9" w:rsidRPr="008E7082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4C0F576" w14:textId="28C73463" w:rsidR="002E58C9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</w:tc>
      </w:tr>
      <w:tr w:rsidR="002E58C9" w:rsidRPr="008E7082" w14:paraId="7A071E47" w14:textId="77777777" w:rsidTr="002E58C9">
        <w:tc>
          <w:tcPr>
            <w:tcW w:w="3920" w:type="dxa"/>
          </w:tcPr>
          <w:p w14:paraId="5D5FC1EB" w14:textId="204687DD" w:rsidR="002E58C9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="008F218B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Hukałowicz</w:t>
            </w:r>
            <w:proofErr w:type="spellEnd"/>
          </w:p>
        </w:tc>
        <w:tc>
          <w:tcPr>
            <w:tcW w:w="686" w:type="dxa"/>
            <w:hideMark/>
          </w:tcPr>
          <w:p w14:paraId="3D9F3C99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0E48676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8E7082" w14:paraId="5F8B690B" w14:textId="77777777" w:rsidTr="002E58C9">
        <w:tc>
          <w:tcPr>
            <w:tcW w:w="3920" w:type="dxa"/>
          </w:tcPr>
          <w:p w14:paraId="7E217995" w14:textId="5F17FE19" w:rsidR="002E58C9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66B32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="00966B32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Ścibior</w:t>
            </w:r>
            <w:proofErr w:type="spellEnd"/>
          </w:p>
        </w:tc>
        <w:tc>
          <w:tcPr>
            <w:tcW w:w="686" w:type="dxa"/>
          </w:tcPr>
          <w:p w14:paraId="654249A1" w14:textId="176F2193" w:rsidR="002E58C9" w:rsidRPr="008E7082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B0F931C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8E7082" w14:paraId="74C39C12" w14:textId="77777777" w:rsidTr="002E58C9">
        <w:tc>
          <w:tcPr>
            <w:tcW w:w="3920" w:type="dxa"/>
          </w:tcPr>
          <w:p w14:paraId="0249BCF7" w14:textId="7E52EB76" w:rsidR="002E58C9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4151C" w:rsidRPr="008E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51C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61E30DC5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E9427B1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KM NSZZ „Solidarność”</w:t>
            </w:r>
          </w:p>
        </w:tc>
      </w:tr>
      <w:tr w:rsidR="002E58C9" w:rsidRPr="008E7082" w14:paraId="5172847B" w14:textId="77777777" w:rsidTr="002E58C9">
        <w:tc>
          <w:tcPr>
            <w:tcW w:w="3920" w:type="dxa"/>
          </w:tcPr>
          <w:p w14:paraId="0F475887" w14:textId="39A41340" w:rsidR="002E58C9" w:rsidRPr="008E7082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6E21C3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Maria Grzelak</w:t>
            </w:r>
          </w:p>
        </w:tc>
        <w:tc>
          <w:tcPr>
            <w:tcW w:w="686" w:type="dxa"/>
            <w:hideMark/>
          </w:tcPr>
          <w:p w14:paraId="3F1BDB6E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ABDE121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ZO ZNP</w:t>
            </w:r>
          </w:p>
        </w:tc>
      </w:tr>
      <w:tr w:rsidR="002E58C9" w:rsidRPr="008E7082" w14:paraId="17F28461" w14:textId="77777777" w:rsidTr="002E58C9">
        <w:tc>
          <w:tcPr>
            <w:tcW w:w="3920" w:type="dxa"/>
          </w:tcPr>
          <w:p w14:paraId="31514631" w14:textId="7383B419" w:rsidR="002E58C9" w:rsidRPr="008E7082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D62D2E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C2D03" w:rsidRPr="008E7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A7F" w:rsidRPr="008E7082">
              <w:rPr>
                <w:rFonts w:ascii="Arial" w:hAnsi="Arial" w:cs="Arial"/>
                <w:sz w:val="24"/>
                <w:szCs w:val="24"/>
              </w:rPr>
              <w:t>Magdalena Żurowska</w:t>
            </w:r>
          </w:p>
        </w:tc>
        <w:tc>
          <w:tcPr>
            <w:tcW w:w="686" w:type="dxa"/>
          </w:tcPr>
          <w:p w14:paraId="15FE81AC" w14:textId="6EA122F2" w:rsidR="002E58C9" w:rsidRPr="008E7082" w:rsidRDefault="00D67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FC15BFB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Przedstawiciel WZZ </w:t>
            </w:r>
          </w:p>
        </w:tc>
      </w:tr>
      <w:tr w:rsidR="002E58C9" w:rsidRPr="008E7082" w14:paraId="032DA17B" w14:textId="77777777" w:rsidTr="002E58C9">
        <w:tc>
          <w:tcPr>
            <w:tcW w:w="3920" w:type="dxa"/>
          </w:tcPr>
          <w:p w14:paraId="4DCD28B2" w14:textId="4CFEC919" w:rsidR="002E58C9" w:rsidRPr="008E7082" w:rsidRDefault="00D62D2E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855EE6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Krystyna Tretyn</w:t>
            </w:r>
          </w:p>
        </w:tc>
        <w:tc>
          <w:tcPr>
            <w:tcW w:w="686" w:type="dxa"/>
            <w:hideMark/>
          </w:tcPr>
          <w:p w14:paraId="529F1BFD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D01A542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</w:tc>
      </w:tr>
      <w:tr w:rsidR="002E58C9" w:rsidRPr="008E7082" w14:paraId="5C327AEE" w14:textId="77777777" w:rsidTr="002E58C9">
        <w:tc>
          <w:tcPr>
            <w:tcW w:w="3920" w:type="dxa"/>
          </w:tcPr>
          <w:p w14:paraId="51BA1CB6" w14:textId="3231AE7C" w:rsidR="00E55537" w:rsidRPr="008E7082" w:rsidRDefault="00D62D2E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5553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Grażyna Pesta</w:t>
            </w:r>
          </w:p>
          <w:p w14:paraId="38567452" w14:textId="5373035A" w:rsidR="00E55537" w:rsidRPr="008E7082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14. 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Katarzyna Imielska</w:t>
            </w:r>
          </w:p>
          <w:p w14:paraId="3DC9992B" w14:textId="0DFE48CF" w:rsidR="00E55537" w:rsidRPr="008E7082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  <w:r w:rsidR="00855EE6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72627"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Tomasz Krzemiński</w:t>
            </w:r>
          </w:p>
          <w:p w14:paraId="0898B09F" w14:textId="67B93113" w:rsidR="002E58C9" w:rsidRPr="008E7082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3C92921F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008723C" w14:textId="77777777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64BC7B6F" w14:textId="5F130BC3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0A35742" w14:textId="77777777" w:rsidR="002E58C9" w:rsidRPr="008E7082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  <w:p w14:paraId="414F74CC" w14:textId="77777777" w:rsidR="00E55537" w:rsidRPr="008E7082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  <w:p w14:paraId="2DD84096" w14:textId="68415D19" w:rsidR="004F3440" w:rsidRPr="008E7082" w:rsidRDefault="004F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E70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</w:tc>
      </w:tr>
    </w:tbl>
    <w:p w14:paraId="070D5487" w14:textId="77777777" w:rsidR="003A64CB" w:rsidRPr="008E7082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791A69" w14:textId="24777B50" w:rsidR="003A64C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8E70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3CE2FFC2" w14:textId="77777777" w:rsidR="008E7082" w:rsidRPr="008E7082" w:rsidRDefault="008E7082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F72030" w14:textId="77777777" w:rsidR="003A64CB" w:rsidRDefault="003A64CB" w:rsidP="003A64CB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E7082">
        <w:rPr>
          <w:rFonts w:ascii="Arial" w:eastAsia="Times New Roman" w:hAnsi="Arial" w:cs="Arial"/>
          <w:sz w:val="24"/>
          <w:szCs w:val="24"/>
          <w:lang w:eastAsia="pl-PL"/>
        </w:rPr>
        <w:t>Zarządzenie  wchodzi w życie z dniem podpisania.</w:t>
      </w:r>
    </w:p>
    <w:p w14:paraId="152AC295" w14:textId="77777777" w:rsidR="008E7082" w:rsidRDefault="008E7082" w:rsidP="003A64CB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8A786B" w14:textId="3568BF4A" w:rsidR="003A64CB" w:rsidRPr="008E7082" w:rsidRDefault="003A64CB" w:rsidP="008E708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434CC07" w14:textId="77777777" w:rsidR="008E7082" w:rsidRPr="00BC774B" w:rsidRDefault="008E7082" w:rsidP="008E7082">
      <w:pPr>
        <w:autoSpaceDN w:val="0"/>
        <w:spacing w:after="0" w:line="240" w:lineRule="auto"/>
        <w:ind w:left="4956" w:firstLine="708"/>
        <w:rPr>
          <w:rFonts w:ascii="Arial" w:eastAsia="Arial" w:hAnsi="Arial" w:cs="Times New Roman"/>
          <w:sz w:val="24"/>
          <w:szCs w:val="20"/>
          <w:lang w:val="en-US"/>
        </w:rPr>
      </w:pPr>
      <w:r w:rsidRPr="00BC774B">
        <w:rPr>
          <w:rFonts w:ascii="Aptos" w:eastAsia="Arial" w:hAnsi="Aptos" w:cs="Aptos"/>
          <w:bCs/>
          <w:sz w:val="20"/>
          <w:szCs w:val="20"/>
        </w:rPr>
        <w:t xml:space="preserve">/-/ </w:t>
      </w:r>
      <w:r w:rsidRPr="00BC774B">
        <w:rPr>
          <w:rFonts w:ascii="Aptos" w:eastAsia="Arial" w:hAnsi="Aptos" w:cs="Aptos"/>
          <w:sz w:val="20"/>
          <w:szCs w:val="20"/>
        </w:rPr>
        <w:t>Magdalena Czarzyńska – Jachim</w:t>
      </w:r>
    </w:p>
    <w:p w14:paraId="7883ED40" w14:textId="77777777" w:rsidR="008E7082" w:rsidRPr="00BC774B" w:rsidRDefault="008E7082" w:rsidP="008E708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  <w:t xml:space="preserve">pełniąca funkcję       </w:t>
      </w:r>
    </w:p>
    <w:p w14:paraId="78319FBD" w14:textId="77777777" w:rsidR="008E7082" w:rsidRPr="00BC774B" w:rsidRDefault="008E7082" w:rsidP="008E708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  <w:t xml:space="preserve">       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>Prezydenta Miasta Sopotu</w:t>
      </w:r>
    </w:p>
    <w:p w14:paraId="22CA20A7" w14:textId="77777777" w:rsidR="008E7082" w:rsidRPr="00BC774B" w:rsidRDefault="008E7082" w:rsidP="008E7082">
      <w:pPr>
        <w:autoSpaceDN w:val="0"/>
        <w:spacing w:after="0" w:line="240" w:lineRule="auto"/>
        <w:jc w:val="both"/>
        <w:rPr>
          <w:rFonts w:ascii="Aptos" w:eastAsia="Arial" w:hAnsi="Aptos" w:cs="Aptos"/>
          <w:bCs/>
          <w:sz w:val="20"/>
          <w:szCs w:val="20"/>
        </w:rPr>
      </w:pPr>
      <w:r w:rsidRPr="00BC774B">
        <w:rPr>
          <w:rFonts w:ascii="Aptos" w:eastAsia="Arial" w:hAnsi="Aptos" w:cs="Aptos"/>
          <w:bCs/>
          <w:sz w:val="20"/>
          <w:szCs w:val="20"/>
        </w:rPr>
        <w:t xml:space="preserve">RADCA PRAWNY                                                                   </w:t>
      </w:r>
    </w:p>
    <w:p w14:paraId="2F8A01BF" w14:textId="0B41F818" w:rsidR="00530D29" w:rsidRPr="008E7082" w:rsidRDefault="008E7082" w:rsidP="008E7082">
      <w:pPr>
        <w:spacing w:after="0" w:line="240" w:lineRule="auto"/>
        <w:rPr>
          <w:rFonts w:ascii="Aptos" w:hAnsi="Aptos" w:cs="Times New Roman"/>
        </w:rPr>
      </w:pPr>
      <w:r w:rsidRPr="00901E51">
        <w:rPr>
          <w:rFonts w:ascii="Aptos" w:hAnsi="Aptos" w:cs="Times New Roman"/>
        </w:rPr>
        <w:t xml:space="preserve">/-/ Jacek </w:t>
      </w:r>
      <w:proofErr w:type="spellStart"/>
      <w:r w:rsidRPr="00901E51">
        <w:rPr>
          <w:rFonts w:ascii="Aptos" w:hAnsi="Aptos" w:cs="Times New Roman"/>
        </w:rPr>
        <w:t>Michow</w:t>
      </w:r>
      <w:proofErr w:type="spellEnd"/>
      <w:r w:rsidR="00CC6681">
        <w:rPr>
          <w:rFonts w:ascii="Times New Roman" w:hAnsi="Times New Roman"/>
        </w:rPr>
        <w:t xml:space="preserve">      </w:t>
      </w:r>
    </w:p>
    <w:sectPr w:rsidR="00530D29" w:rsidRPr="008E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B"/>
    <w:rsid w:val="00072627"/>
    <w:rsid w:val="001B6122"/>
    <w:rsid w:val="002243EA"/>
    <w:rsid w:val="002644C4"/>
    <w:rsid w:val="002A5A14"/>
    <w:rsid w:val="002E58C9"/>
    <w:rsid w:val="002F1F90"/>
    <w:rsid w:val="0037580A"/>
    <w:rsid w:val="003A64CB"/>
    <w:rsid w:val="0047701B"/>
    <w:rsid w:val="004855A4"/>
    <w:rsid w:val="004F3440"/>
    <w:rsid w:val="005246F3"/>
    <w:rsid w:val="00530D29"/>
    <w:rsid w:val="0054151C"/>
    <w:rsid w:val="005C2D03"/>
    <w:rsid w:val="005D6F7D"/>
    <w:rsid w:val="00624747"/>
    <w:rsid w:val="00644747"/>
    <w:rsid w:val="00694BA6"/>
    <w:rsid w:val="006B0AEE"/>
    <w:rsid w:val="006C392E"/>
    <w:rsid w:val="006D1A7F"/>
    <w:rsid w:val="006E21C3"/>
    <w:rsid w:val="00735F08"/>
    <w:rsid w:val="007A5908"/>
    <w:rsid w:val="007B017B"/>
    <w:rsid w:val="007C609B"/>
    <w:rsid w:val="007E0ACB"/>
    <w:rsid w:val="00835DB1"/>
    <w:rsid w:val="00843ED4"/>
    <w:rsid w:val="00846E93"/>
    <w:rsid w:val="00855EE6"/>
    <w:rsid w:val="00873236"/>
    <w:rsid w:val="00895D19"/>
    <w:rsid w:val="008D10DC"/>
    <w:rsid w:val="008E7082"/>
    <w:rsid w:val="008F218B"/>
    <w:rsid w:val="008F444D"/>
    <w:rsid w:val="00914925"/>
    <w:rsid w:val="009458E4"/>
    <w:rsid w:val="00953B39"/>
    <w:rsid w:val="00966B32"/>
    <w:rsid w:val="009F2AAE"/>
    <w:rsid w:val="00A013F1"/>
    <w:rsid w:val="00A26054"/>
    <w:rsid w:val="00A35102"/>
    <w:rsid w:val="00B702F6"/>
    <w:rsid w:val="00BB6C92"/>
    <w:rsid w:val="00C25342"/>
    <w:rsid w:val="00C33B50"/>
    <w:rsid w:val="00C56D5A"/>
    <w:rsid w:val="00C702D1"/>
    <w:rsid w:val="00CA4438"/>
    <w:rsid w:val="00CC6681"/>
    <w:rsid w:val="00D07ED8"/>
    <w:rsid w:val="00D158C3"/>
    <w:rsid w:val="00D61CAA"/>
    <w:rsid w:val="00D62D2E"/>
    <w:rsid w:val="00D679AB"/>
    <w:rsid w:val="00E55537"/>
    <w:rsid w:val="00E57775"/>
    <w:rsid w:val="00EF023E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A9C"/>
  <w15:docId w15:val="{536833AD-BA28-42ED-8929-20403DE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CB"/>
  </w:style>
  <w:style w:type="paragraph" w:styleId="Nagwek1">
    <w:name w:val="heading 1"/>
    <w:basedOn w:val="Normalny"/>
    <w:next w:val="Normalny"/>
    <w:link w:val="Nagwek1Znak"/>
    <w:uiPriority w:val="9"/>
    <w:qFormat/>
    <w:rsid w:val="002F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A64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6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Katarzyna Rochewicz</cp:lastModifiedBy>
  <cp:revision>2</cp:revision>
  <dcterms:created xsi:type="dcterms:W3CDTF">2024-04-17T11:11:00Z</dcterms:created>
  <dcterms:modified xsi:type="dcterms:W3CDTF">2024-04-17T11:11:00Z</dcterms:modified>
</cp:coreProperties>
</file>